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0E66" w14:textId="28159B0C" w:rsidR="00693561" w:rsidRDefault="00591DCB">
      <w:r>
        <w:t xml:space="preserve">McBRIDE </w:t>
      </w:r>
      <w:r w:rsidR="006C44B1">
        <w:t xml:space="preserve">ESTATES HOMEOWNERS ASSOCIATION </w:t>
      </w:r>
    </w:p>
    <w:p w14:paraId="7258014F" w14:textId="77777777" w:rsidR="00957B59" w:rsidRDefault="00957B59"/>
    <w:p w14:paraId="47C73C91" w14:textId="375D98E2" w:rsidR="005971A3" w:rsidRDefault="00FE2B30">
      <w:r>
        <w:t>Annual Meeting, February 24, 2022</w:t>
      </w:r>
      <w:r w:rsidR="00B70237">
        <w:t xml:space="preserve">, ZOOM meeting </w:t>
      </w:r>
    </w:p>
    <w:p w14:paraId="6167207C" w14:textId="22AF701B" w:rsidR="00B70237" w:rsidRDefault="005A4BA9">
      <w:r>
        <w:t xml:space="preserve">Present in a person at the home of Mary Kane, President,  were </w:t>
      </w:r>
      <w:r w:rsidR="005B3DFB">
        <w:t>Mary Kane</w:t>
      </w:r>
      <w:r w:rsidR="00957B59">
        <w:t xml:space="preserve">; </w:t>
      </w:r>
      <w:r w:rsidR="005B3DFB">
        <w:t xml:space="preserve"> </w:t>
      </w:r>
      <w:r w:rsidR="00A5336E">
        <w:t>Becky Jones, Secretary; Mike Scott, Treasurer</w:t>
      </w:r>
      <w:r w:rsidR="00D333C6">
        <w:t xml:space="preserve">; and Jeff Stokes, Community </w:t>
      </w:r>
      <w:r w:rsidR="005F1330">
        <w:t xml:space="preserve">Association Manager.  </w:t>
      </w:r>
      <w:r w:rsidR="00186D92">
        <w:t xml:space="preserve">There were </w:t>
      </w:r>
      <w:r w:rsidR="00FD14F5">
        <w:t xml:space="preserve">enough </w:t>
      </w:r>
      <w:r w:rsidR="00186D92">
        <w:t>Owners present by Zoom</w:t>
      </w:r>
      <w:r w:rsidR="00A71DDB">
        <w:t xml:space="preserve">, or by proxy, to form a quorum </w:t>
      </w:r>
      <w:r w:rsidR="00F94035">
        <w:t>and the meeting started about 7:30 pm.</w:t>
      </w:r>
    </w:p>
    <w:p w14:paraId="4431DD22" w14:textId="2C2D0C8A" w:rsidR="002711E3" w:rsidRDefault="002711E3">
      <w:r>
        <w:t xml:space="preserve">The minutes of the last annual meeting were </w:t>
      </w:r>
      <w:r w:rsidR="00702595">
        <w:t>approved as were the financial report of December 31, 2021,</w:t>
      </w:r>
      <w:r w:rsidR="0087216D">
        <w:t xml:space="preserve"> and the proposed </w:t>
      </w:r>
      <w:r w:rsidR="00681F76">
        <w:t xml:space="preserve">budget for 2022. </w:t>
      </w:r>
    </w:p>
    <w:p w14:paraId="416B5487" w14:textId="04F4DD7B" w:rsidR="005971A3" w:rsidRDefault="00B42D67">
      <w:r>
        <w:t xml:space="preserve">The President presented her report </w:t>
      </w:r>
      <w:r w:rsidR="00CE2632">
        <w:t xml:space="preserve">for 2022 which included discussion </w:t>
      </w:r>
      <w:r w:rsidR="004B111D">
        <w:t xml:space="preserve">on paving, new signage, WastePro </w:t>
      </w:r>
      <w:r w:rsidR="009F1F1F">
        <w:t xml:space="preserve">hydraulic fluid spills,  speeding golf carts, </w:t>
      </w:r>
      <w:r w:rsidR="00F639C1">
        <w:t xml:space="preserve">and the Bannerman Road </w:t>
      </w:r>
      <w:r w:rsidR="002D569F">
        <w:t xml:space="preserve">Expansion Project.  Special </w:t>
      </w:r>
      <w:r w:rsidR="006B7A5D">
        <w:t xml:space="preserve">recognition was extended to owner Ashley Parker </w:t>
      </w:r>
      <w:r w:rsidR="00124987">
        <w:t xml:space="preserve">for once again decorating the front entrance </w:t>
      </w:r>
      <w:r w:rsidR="00F26762">
        <w:t>for</w:t>
      </w:r>
      <w:r w:rsidR="00124987">
        <w:t xml:space="preserve"> Christmas. </w:t>
      </w:r>
    </w:p>
    <w:p w14:paraId="09333A0E" w14:textId="29D43CD9" w:rsidR="00016004" w:rsidRDefault="00016004">
      <w:r>
        <w:t>The present set of officers were proposed</w:t>
      </w:r>
      <w:r w:rsidR="00DD0090">
        <w:t xml:space="preserve">, unopposed, </w:t>
      </w:r>
      <w:r>
        <w:t xml:space="preserve">and re-elected </w:t>
      </w:r>
      <w:r w:rsidR="00B957D1">
        <w:t>for a period of time extending to the next annual meeting.</w:t>
      </w:r>
      <w:r w:rsidR="00E0427A">
        <w:t xml:space="preserve"> Owner Carol Newman requested the Board consider forming a Nomination Committee</w:t>
      </w:r>
      <w:r w:rsidR="007C2622">
        <w:t>. T</w:t>
      </w:r>
      <w:r w:rsidR="00AB1E61">
        <w:t xml:space="preserve">he President stated the Board </w:t>
      </w:r>
      <w:r w:rsidR="001E77EC">
        <w:t>would consider the proposal.</w:t>
      </w:r>
    </w:p>
    <w:p w14:paraId="3C025C19" w14:textId="265AC55F" w:rsidR="005861AC" w:rsidRDefault="00590867">
      <w:r>
        <w:t xml:space="preserve">There being no further business,  the meeting adjourned at approximately 8:30 </w:t>
      </w:r>
      <w:r w:rsidR="005861AC">
        <w:t xml:space="preserve">pm. </w:t>
      </w:r>
    </w:p>
    <w:p w14:paraId="23DE9A03" w14:textId="201A5A87" w:rsidR="006B5BB0" w:rsidRDefault="00412025">
      <w:r>
        <w:t xml:space="preserve"> </w:t>
      </w:r>
    </w:p>
    <w:p w14:paraId="2DC71DBD" w14:textId="77777777" w:rsidR="00A15BB8" w:rsidRDefault="00A15BB8"/>
    <w:p w14:paraId="4ACC9B6C" w14:textId="1D5E17B4" w:rsidR="0079111E" w:rsidRDefault="00A15BB8">
      <w:r>
        <w:t xml:space="preserve">Rebecca </w:t>
      </w:r>
      <w:r w:rsidR="0079111E">
        <w:t xml:space="preserve">Jones,  </w:t>
      </w:r>
      <w:r w:rsidR="00CE6307">
        <w:t xml:space="preserve">Secretary, </w:t>
      </w:r>
      <w:r w:rsidR="00B924FD">
        <w:t>March 18, 2022</w:t>
      </w:r>
    </w:p>
    <w:p w14:paraId="26736E2E" w14:textId="77777777" w:rsidR="00A15BB8" w:rsidRDefault="00A15BB8"/>
    <w:p w14:paraId="35569C6D" w14:textId="77777777" w:rsidR="00C606CE" w:rsidRDefault="00C606CE"/>
    <w:p w14:paraId="56BBC089" w14:textId="77777777" w:rsidR="006520F9" w:rsidRDefault="006520F9"/>
    <w:p w14:paraId="7BD637C9" w14:textId="77777777" w:rsidR="006520F9" w:rsidRDefault="006520F9"/>
    <w:p w14:paraId="64270910" w14:textId="77777777" w:rsidR="00693561" w:rsidRDefault="00693561"/>
    <w:sectPr w:rsidR="00693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F3"/>
    <w:rsid w:val="000077A2"/>
    <w:rsid w:val="00016004"/>
    <w:rsid w:val="0002238C"/>
    <w:rsid w:val="000274CA"/>
    <w:rsid w:val="000524B7"/>
    <w:rsid w:val="00057DA1"/>
    <w:rsid w:val="000C11A0"/>
    <w:rsid w:val="000E674D"/>
    <w:rsid w:val="000F06DB"/>
    <w:rsid w:val="00124987"/>
    <w:rsid w:val="00186D92"/>
    <w:rsid w:val="001E109D"/>
    <w:rsid w:val="001E77EC"/>
    <w:rsid w:val="00205262"/>
    <w:rsid w:val="002711E3"/>
    <w:rsid w:val="002D569F"/>
    <w:rsid w:val="003A4F64"/>
    <w:rsid w:val="003F0DE2"/>
    <w:rsid w:val="00412025"/>
    <w:rsid w:val="00450806"/>
    <w:rsid w:val="00462272"/>
    <w:rsid w:val="004B111D"/>
    <w:rsid w:val="004B3A45"/>
    <w:rsid w:val="004E57E0"/>
    <w:rsid w:val="005861AC"/>
    <w:rsid w:val="00590867"/>
    <w:rsid w:val="00591DCB"/>
    <w:rsid w:val="005971A3"/>
    <w:rsid w:val="005A4BA9"/>
    <w:rsid w:val="005B3DFB"/>
    <w:rsid w:val="005B58CA"/>
    <w:rsid w:val="005E1E77"/>
    <w:rsid w:val="005F1330"/>
    <w:rsid w:val="006520F9"/>
    <w:rsid w:val="00664CDF"/>
    <w:rsid w:val="00681F76"/>
    <w:rsid w:val="006929D2"/>
    <w:rsid w:val="00693561"/>
    <w:rsid w:val="006B066B"/>
    <w:rsid w:val="006B5BB0"/>
    <w:rsid w:val="006B7A5D"/>
    <w:rsid w:val="006C44B1"/>
    <w:rsid w:val="00702595"/>
    <w:rsid w:val="0070731C"/>
    <w:rsid w:val="0079111E"/>
    <w:rsid w:val="007C2622"/>
    <w:rsid w:val="00800DE1"/>
    <w:rsid w:val="0086380D"/>
    <w:rsid w:val="0087216D"/>
    <w:rsid w:val="00924852"/>
    <w:rsid w:val="00957B59"/>
    <w:rsid w:val="009F1F1F"/>
    <w:rsid w:val="00A0758D"/>
    <w:rsid w:val="00A15BB8"/>
    <w:rsid w:val="00A42A92"/>
    <w:rsid w:val="00A5336E"/>
    <w:rsid w:val="00A71DDB"/>
    <w:rsid w:val="00AB1E61"/>
    <w:rsid w:val="00B42D67"/>
    <w:rsid w:val="00B70237"/>
    <w:rsid w:val="00B924FD"/>
    <w:rsid w:val="00B957D1"/>
    <w:rsid w:val="00BA20CF"/>
    <w:rsid w:val="00BB313F"/>
    <w:rsid w:val="00BF363C"/>
    <w:rsid w:val="00C606CE"/>
    <w:rsid w:val="00C6453E"/>
    <w:rsid w:val="00C906F3"/>
    <w:rsid w:val="00CE2632"/>
    <w:rsid w:val="00CE6307"/>
    <w:rsid w:val="00D05C66"/>
    <w:rsid w:val="00D333C6"/>
    <w:rsid w:val="00D72981"/>
    <w:rsid w:val="00DA04E2"/>
    <w:rsid w:val="00DD0090"/>
    <w:rsid w:val="00E0427A"/>
    <w:rsid w:val="00F26762"/>
    <w:rsid w:val="00F619FD"/>
    <w:rsid w:val="00F639C1"/>
    <w:rsid w:val="00F94035"/>
    <w:rsid w:val="00FD14F5"/>
    <w:rsid w:val="00FE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9372FF"/>
  <w15:chartTrackingRefBased/>
  <w15:docId w15:val="{2A126420-46E0-4A4F-A865-677C9A1D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2022-03-20T23:56:00Z</dcterms:created>
  <dcterms:modified xsi:type="dcterms:W3CDTF">2022-03-20T23:56:00Z</dcterms:modified>
</cp:coreProperties>
</file>